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F33A5" w14:textId="77777777" w:rsidR="00FE6D66" w:rsidRPr="00771D26" w:rsidRDefault="00FE6D66" w:rsidP="00FE6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3A5D2CB0" w14:textId="77777777" w:rsidR="00FE6D66" w:rsidRPr="00771D26" w:rsidRDefault="00FE6D66" w:rsidP="00FE6D66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23883D92" w14:textId="77777777" w:rsidR="00FE6D66" w:rsidRPr="00771D26" w:rsidRDefault="00FE6D66" w:rsidP="00FE6D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CAED784" w14:textId="77777777" w:rsidR="00FE6D66" w:rsidRPr="00771D26" w:rsidRDefault="00FE6D66" w:rsidP="00FE6D66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KHUNG MA TRẬN ĐỀ KIỂM TRA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HỌC KÌ </w:t>
      </w:r>
      <w:r w:rsidR="00F558A3">
        <w:rPr>
          <w:rFonts w:ascii="Times New Roman" w:hAnsi="Times New Roman" w:cs="Times New Roman"/>
          <w:b/>
          <w:sz w:val="26"/>
          <w:szCs w:val="26"/>
          <w:lang w:val="it-IT"/>
        </w:rPr>
        <w:t>I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NĂM HỌ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C 202</w:t>
      </w:r>
      <w:r w:rsidR="00725333">
        <w:rPr>
          <w:rFonts w:ascii="Times New Roman" w:hAnsi="Times New Roman" w:cs="Times New Roman"/>
          <w:b/>
          <w:sz w:val="26"/>
          <w:szCs w:val="26"/>
          <w:lang w:val="it-IT"/>
        </w:rPr>
        <w:t>2</w:t>
      </w:r>
      <w:r w:rsidR="0066023D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 w:rsidR="0066023D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02</w:t>
      </w:r>
      <w:r w:rsidR="00725333">
        <w:rPr>
          <w:rFonts w:ascii="Times New Roman" w:hAnsi="Times New Roman" w:cs="Times New Roman"/>
          <w:b/>
          <w:sz w:val="26"/>
          <w:szCs w:val="26"/>
          <w:lang w:val="it-IT"/>
        </w:rPr>
        <w:t>3</w:t>
      </w:r>
    </w:p>
    <w:p w14:paraId="1A8EB5C0" w14:textId="4CA3C89C" w:rsidR="00FE6D66" w:rsidRDefault="00FE6D66" w:rsidP="00FE6D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MÔN </w:t>
      </w:r>
      <w:r w:rsidR="00F1215B">
        <w:rPr>
          <w:rFonts w:ascii="Times New Roman" w:hAnsi="Times New Roman" w:cs="Times New Roman"/>
          <w:b/>
          <w:sz w:val="26"/>
          <w:szCs w:val="26"/>
          <w:lang w:val="it-IT"/>
        </w:rPr>
        <w:t>GIÁO DỤC KINH TẾ VÀ PHÁP LUẬT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KHỐ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I 1</w:t>
      </w:r>
      <w:r w:rsidR="00F558A3">
        <w:rPr>
          <w:rFonts w:ascii="Times New Roman" w:hAnsi="Times New Roman" w:cs="Times New Roman"/>
          <w:b/>
          <w:sz w:val="26"/>
          <w:szCs w:val="26"/>
          <w:lang w:val="it-IT"/>
        </w:rPr>
        <w:t>0</w:t>
      </w:r>
    </w:p>
    <w:p w14:paraId="6FDF5592" w14:textId="77777777" w:rsidR="00FE6D66" w:rsidRPr="00771D26" w:rsidRDefault="00FE6D66" w:rsidP="00FE6D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W w:w="151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72"/>
        <w:gridCol w:w="547"/>
        <w:gridCol w:w="540"/>
        <w:gridCol w:w="540"/>
        <w:gridCol w:w="630"/>
        <w:gridCol w:w="540"/>
        <w:gridCol w:w="540"/>
        <w:gridCol w:w="540"/>
        <w:gridCol w:w="630"/>
        <w:gridCol w:w="540"/>
        <w:gridCol w:w="540"/>
        <w:gridCol w:w="540"/>
        <w:gridCol w:w="630"/>
        <w:gridCol w:w="540"/>
        <w:gridCol w:w="540"/>
        <w:gridCol w:w="540"/>
        <w:gridCol w:w="720"/>
        <w:gridCol w:w="720"/>
        <w:gridCol w:w="773"/>
        <w:gridCol w:w="850"/>
      </w:tblGrid>
      <w:tr w:rsidR="00BD7F08" w:rsidRPr="00A3072E" w14:paraId="1E41B76A" w14:textId="77777777" w:rsidTr="00F1215B">
        <w:trPr>
          <w:trHeight w:val="8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589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13E3E"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094" w14:textId="77777777" w:rsidR="0025421F" w:rsidRPr="00A3072E" w:rsidRDefault="0025421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  <w:p w14:paraId="54A5E89D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 THỨC</w:t>
            </w:r>
          </w:p>
        </w:tc>
        <w:tc>
          <w:tcPr>
            <w:tcW w:w="89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99F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9C0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7A7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A01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BD7F08" w:rsidRPr="00A3072E" w14:paraId="6757802F" w14:textId="77777777" w:rsidTr="00F1215B">
        <w:trPr>
          <w:trHeight w:val="5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292F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DB73" w14:textId="77777777" w:rsidR="00BD7F08" w:rsidRPr="00A3072E" w:rsidRDefault="00BD7F08" w:rsidP="0076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96A" w14:textId="77777777" w:rsidR="00BD7F08" w:rsidRPr="00A3072E" w:rsidRDefault="0025421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</w:t>
            </w:r>
            <w:r w:rsidR="00BD7F08"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204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CB2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8F4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4CA3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0D472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2DAF9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F08" w:rsidRPr="00A3072E" w14:paraId="78B06183" w14:textId="77777777" w:rsidTr="00F1215B">
        <w:trPr>
          <w:trHeight w:val="66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837C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01EB" w14:textId="77777777" w:rsidR="00BD7F08" w:rsidRPr="00A3072E" w:rsidRDefault="00BD7F08" w:rsidP="0076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DFE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6E6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64A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B78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21F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</w:p>
          <w:p w14:paraId="1839433B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91A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CE6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751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0B2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</w:p>
          <w:p w14:paraId="11F9204B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67E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0EB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CB6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6D4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</w:p>
          <w:p w14:paraId="01DDAC26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C12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636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DAA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781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40D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3570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4CC" w14:textId="77777777" w:rsidR="00BD7F08" w:rsidRPr="00A3072E" w:rsidRDefault="00BD7F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6D66" w:rsidRPr="00A3072E" w14:paraId="0CE83B3B" w14:textId="77777777" w:rsidTr="00F1215B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E517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58A2" w14:textId="7A276CD0" w:rsidR="00FE6D66" w:rsidRPr="00A3072E" w:rsidRDefault="00F7354F" w:rsidP="0076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Nền KT và các hoạt động của nền kinh tế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7F3" w14:textId="77777777" w:rsidR="00FE6D66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E87D" w14:textId="77777777" w:rsidR="00FE6D66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DAA0" w14:textId="77777777" w:rsidR="00FE6D66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1673" w14:textId="77777777" w:rsidR="00FE6D66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0A07" w14:textId="4F5B3AD1" w:rsidR="00FE6D66" w:rsidRPr="00A3072E" w:rsidRDefault="00E34BED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76A0" w14:textId="72FB539A" w:rsidR="00FE6D66" w:rsidRPr="00A3072E" w:rsidRDefault="005D6114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A7ED" w14:textId="77777777" w:rsidR="00FE6D66" w:rsidRPr="00A3072E" w:rsidRDefault="00D70A4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F3BC" w14:textId="77777777" w:rsidR="00FE6D66" w:rsidRPr="00A3072E" w:rsidRDefault="00D70A4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3576" w14:textId="38703147" w:rsidR="00FE6D66" w:rsidRPr="00A3072E" w:rsidRDefault="008F6F93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241" w14:textId="23313282" w:rsidR="00FE6D66" w:rsidRPr="00A3072E" w:rsidRDefault="008F6F93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3EE8" w14:textId="77777777" w:rsidR="00FE6D66" w:rsidRPr="00A3072E" w:rsidRDefault="00D70A4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1536" w14:textId="77777777" w:rsidR="00FE6D66" w:rsidRPr="00A3072E" w:rsidRDefault="00D70A4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84AB" w14:textId="0019AD57" w:rsidR="00FE6D66" w:rsidRPr="00A3072E" w:rsidRDefault="008F6F93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7BF8" w14:textId="6103392E" w:rsidR="00FE6D66" w:rsidRPr="00A3072E" w:rsidRDefault="008F6F93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CFDC" w14:textId="77777777" w:rsidR="00FE6D66" w:rsidRPr="00A3072E" w:rsidRDefault="00D70A4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DA95" w14:textId="77777777" w:rsidR="00FE6D66" w:rsidRPr="00A3072E" w:rsidRDefault="00D70A4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2753" w14:textId="2BACCE2C" w:rsidR="00FE6D66" w:rsidRPr="00A3072E" w:rsidRDefault="00041339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6089" w14:textId="77777777" w:rsidR="00FE6D66" w:rsidRPr="00A3072E" w:rsidRDefault="00A03867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54C2" w14:textId="1F6E322C" w:rsidR="00FE6D66" w:rsidRPr="00A3072E" w:rsidRDefault="00041339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3E69" w14:textId="057B40CC" w:rsidR="00FE6D66" w:rsidRPr="00A3072E" w:rsidRDefault="00FC0D6D" w:rsidP="0076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4.4%</w:t>
            </w:r>
          </w:p>
        </w:tc>
      </w:tr>
      <w:tr w:rsidR="00FE6D66" w:rsidRPr="00A3072E" w14:paraId="7C1A478A" w14:textId="77777777" w:rsidTr="00F1215B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0E4A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0E24" w14:textId="5586679D" w:rsidR="00FE6D66" w:rsidRPr="00A3072E" w:rsidRDefault="00895EE6" w:rsidP="0076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Các chủ thể của nền kinh tế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4C14" w14:textId="6901643A" w:rsidR="00FE6D66" w:rsidRPr="00A3072E" w:rsidRDefault="003B665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5C4D" w14:textId="3CCE7B43" w:rsidR="00FE6D66" w:rsidRPr="00A3072E" w:rsidRDefault="003B665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E94A" w14:textId="4AA9BC05" w:rsidR="00FE6D66" w:rsidRPr="00A3072E" w:rsidRDefault="00D0487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8456" w14:textId="268133D8" w:rsidR="00FE6D66" w:rsidRPr="00A3072E" w:rsidRDefault="00D0487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C9E2" w14:textId="571E34EF" w:rsidR="00FE6D66" w:rsidRPr="00A3072E" w:rsidRDefault="00D0487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B97F" w14:textId="2EEE0257" w:rsidR="00FE6D66" w:rsidRPr="00A3072E" w:rsidRDefault="00D0487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012D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CC21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CAFA" w14:textId="31A01CCE" w:rsidR="00FE6D66" w:rsidRPr="00A3072E" w:rsidRDefault="00AF04B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D37B" w14:textId="02C1004E" w:rsidR="00FE6D66" w:rsidRPr="00A3072E" w:rsidRDefault="00AF04B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D680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A48C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639B" w14:textId="3859F334" w:rsidR="00FE6D66" w:rsidRPr="00A3072E" w:rsidRDefault="00AF04B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F57E" w14:textId="7477A894" w:rsidR="00FE6D66" w:rsidRPr="00A3072E" w:rsidRDefault="00AF04B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C7DA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D163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789C" w14:textId="400458D6" w:rsidR="00FE6D66" w:rsidRPr="00A3072E" w:rsidRDefault="00AF04B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FAF9" w14:textId="78EF0010" w:rsidR="00FE6D66" w:rsidRPr="00A3072E" w:rsidRDefault="00550953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F781" w14:textId="0474A405" w:rsidR="00FE6D66" w:rsidRPr="00A3072E" w:rsidRDefault="00176E5C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C98F" w14:textId="2797DB5E" w:rsidR="00FE6D66" w:rsidRPr="00A3072E" w:rsidRDefault="00FC0D6D" w:rsidP="00767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4.4%</w:t>
            </w:r>
          </w:p>
        </w:tc>
      </w:tr>
      <w:tr w:rsidR="00FE6D66" w:rsidRPr="00A3072E" w14:paraId="76FE5473" w14:textId="77777777" w:rsidTr="00F1215B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7C1C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0521" w14:textId="2041DC36" w:rsidR="00FE6D66" w:rsidRPr="00A3072E" w:rsidRDefault="00367F15" w:rsidP="00767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Thị trường và chức năng của thị trường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9D5A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61C9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1890" w14:textId="0137E005" w:rsidR="00FE6D66" w:rsidRPr="00A3072E" w:rsidRDefault="00F970E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1D29" w14:textId="41C1E7A3" w:rsidR="00FE6D66" w:rsidRPr="00A3072E" w:rsidRDefault="00F970E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875B" w14:textId="3B7E94CE" w:rsidR="00FE6D66" w:rsidRPr="00A3072E" w:rsidRDefault="00814402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A99E" w14:textId="0EED3447" w:rsidR="00FE6D66" w:rsidRPr="00A3072E" w:rsidRDefault="00814402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DA07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3143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8E6A" w14:textId="00B636A3" w:rsidR="00FE6D66" w:rsidRPr="00A3072E" w:rsidRDefault="00882AE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3F65" w14:textId="5B91441B" w:rsidR="00FE6D66" w:rsidRPr="00A3072E" w:rsidRDefault="00882AE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C11D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2A96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870C" w14:textId="5726B1D3" w:rsidR="00FE6D66" w:rsidRPr="00A3072E" w:rsidRDefault="00882AE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B552" w14:textId="20398F0D" w:rsidR="00FE6D66" w:rsidRPr="00A3072E" w:rsidRDefault="00882AE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DC16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14E7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C4BF" w14:textId="1D63ED71" w:rsidR="00FE6D66" w:rsidRPr="00A3072E" w:rsidRDefault="00882AE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C3B5" w14:textId="06EEE0C3" w:rsidR="00FE6D66" w:rsidRPr="00A3072E" w:rsidRDefault="00882AE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B505" w14:textId="1757E986" w:rsidR="00FE6D66" w:rsidRPr="00A3072E" w:rsidRDefault="00882AE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587B" w14:textId="4B761A01" w:rsidR="00FE6D66" w:rsidRPr="00A3072E" w:rsidRDefault="008427C3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6.8%</w:t>
            </w:r>
          </w:p>
        </w:tc>
      </w:tr>
      <w:tr w:rsidR="00D65952" w:rsidRPr="00A3072E" w14:paraId="34E165C9" w14:textId="77777777" w:rsidTr="00767926">
        <w:trPr>
          <w:trHeight w:val="53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59BA" w14:textId="1350100B" w:rsidR="00D65952" w:rsidRPr="00A3072E" w:rsidRDefault="00D65952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0127" w14:textId="19A9C5DB" w:rsidR="00D65952" w:rsidRPr="00A3072E" w:rsidRDefault="00697864" w:rsidP="007679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Cơ chế thị trường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DAB6" w14:textId="4E6971B2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2BAC" w14:textId="3E3B92FB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17C3" w14:textId="0E826E72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691C" w14:textId="3CD3B4ED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25C6" w14:textId="20D0B3B4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E52A" w14:textId="018ABE6F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33A1" w14:textId="42B86B16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8A3F" w14:textId="37F0FEC4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55CC" w14:textId="336A66FE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54D1" w14:textId="13FDE42F" w:rsidR="00D65952" w:rsidRPr="00A3072E" w:rsidRDefault="003211E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AA5F" w14:textId="128CCD3E" w:rsidR="00D65952" w:rsidRPr="00A3072E" w:rsidRDefault="002418B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CD30" w14:textId="3EAA8071" w:rsidR="00D65952" w:rsidRPr="00A3072E" w:rsidRDefault="002418B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79A3" w14:textId="2E0E3C61" w:rsidR="00D65952" w:rsidRPr="00A3072E" w:rsidRDefault="002418B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BD5" w14:textId="1C612D31" w:rsidR="00D65952" w:rsidRPr="00A3072E" w:rsidRDefault="00EE7F3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1726" w14:textId="570F6D44" w:rsidR="00D65952" w:rsidRPr="00A3072E" w:rsidRDefault="00EE7F3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CC32" w14:textId="05DFB9F3" w:rsidR="00D65952" w:rsidRPr="00A3072E" w:rsidRDefault="00EE7F3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6743" w14:textId="72ED567F" w:rsidR="00D65952" w:rsidRPr="00A3072E" w:rsidRDefault="00EE7F3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7206" w14:textId="161C4152" w:rsidR="00D65952" w:rsidRPr="00A3072E" w:rsidRDefault="00EE7F3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0D40" w14:textId="5502B1F1" w:rsidR="00D65952" w:rsidRPr="00A3072E" w:rsidRDefault="00EE7F3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0526" w14:textId="09D1CBAB" w:rsidR="00D65952" w:rsidRPr="00A3072E" w:rsidRDefault="0009077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11.1</w:t>
            </w:r>
            <w:r w:rsidR="00ED62A4"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D65952" w:rsidRPr="00A3072E" w14:paraId="7480ED0A" w14:textId="77777777" w:rsidTr="00F1215B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C9C0" w14:textId="18063611" w:rsidR="00D65952" w:rsidRPr="00A3072E" w:rsidRDefault="00697864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AEB4" w14:textId="21182BEA" w:rsidR="00D65952" w:rsidRPr="00A3072E" w:rsidRDefault="00C91855" w:rsidP="007679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Giá cả thị trường và chức năng giá cả thị trường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1511" w14:textId="6E427CEB" w:rsidR="00D65952" w:rsidRPr="00A3072E" w:rsidRDefault="004F434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19AD" w14:textId="07BF2382" w:rsidR="00D65952" w:rsidRPr="00A3072E" w:rsidRDefault="004F434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B5EC" w14:textId="4AC1E780" w:rsidR="00D65952" w:rsidRPr="00A3072E" w:rsidRDefault="004F434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01CB" w14:textId="0BDAF8F6" w:rsidR="00D65952" w:rsidRPr="00A3072E" w:rsidRDefault="004F434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812B" w14:textId="6A8DB893" w:rsidR="00D65952" w:rsidRPr="00A3072E" w:rsidRDefault="004F434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1FD8" w14:textId="59EEDCFB" w:rsidR="00D65952" w:rsidRPr="00A3072E" w:rsidRDefault="004F434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7769" w14:textId="72595DC0" w:rsidR="00D65952" w:rsidRPr="00A3072E" w:rsidRDefault="0074375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DE19" w14:textId="696E9671" w:rsidR="00D65952" w:rsidRPr="00A3072E" w:rsidRDefault="0074375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2E95" w14:textId="528E6B74" w:rsidR="00D65952" w:rsidRPr="00A3072E" w:rsidRDefault="0074375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1199" w14:textId="3CBD2B64" w:rsidR="00D65952" w:rsidRPr="00A3072E" w:rsidRDefault="0074375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0401" w14:textId="40366489" w:rsidR="00D65952" w:rsidRPr="00A3072E" w:rsidRDefault="0074375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8A15" w14:textId="01BBA102" w:rsidR="00D65952" w:rsidRPr="00A3072E" w:rsidRDefault="0074375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1ACC" w14:textId="17B34D9D" w:rsidR="00D65952" w:rsidRPr="00A3072E" w:rsidRDefault="00FE74B2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F5C7" w14:textId="54B541E5" w:rsidR="00D65952" w:rsidRPr="00A3072E" w:rsidRDefault="00FE74B2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9BE6" w14:textId="48ADE16E" w:rsidR="00D65952" w:rsidRPr="00A3072E" w:rsidRDefault="00FE74B2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A0C5" w14:textId="51AE20BC" w:rsidR="00D65952" w:rsidRPr="00A3072E" w:rsidRDefault="00FE74B2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73B8" w14:textId="202ABC18" w:rsidR="00D65952" w:rsidRPr="00A3072E" w:rsidRDefault="00FE74B2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1EA0" w14:textId="227E987F" w:rsidR="00D65952" w:rsidRPr="00A3072E" w:rsidRDefault="00FE74B2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D695" w14:textId="0D29A2B9" w:rsidR="00D65952" w:rsidRPr="00A3072E" w:rsidRDefault="002E3F7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1900" w14:textId="7C5C7344" w:rsidR="00D65952" w:rsidRPr="00A3072E" w:rsidRDefault="0009077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11.1</w:t>
            </w:r>
            <w:r w:rsidR="00ED62A4"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D65952" w:rsidRPr="00A3072E" w14:paraId="24AEF9FC" w14:textId="77777777" w:rsidTr="00F1215B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E5F6" w14:textId="245B6A2D" w:rsidR="00D65952" w:rsidRPr="00A3072E" w:rsidRDefault="00C9185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D567" w14:textId="000A4705" w:rsidR="00D65952" w:rsidRPr="00A3072E" w:rsidRDefault="000F4E65" w:rsidP="007679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>Ngân sách nhà nước và thực hiện pháp luật về ngân sách.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8B62" w14:textId="5AB1A847" w:rsidR="00D65952" w:rsidRPr="00A3072E" w:rsidRDefault="00812E7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2CEE" w14:textId="217E2E95" w:rsidR="00D65952" w:rsidRPr="00A3072E" w:rsidRDefault="00DA04C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89BD" w14:textId="00CDD6DC" w:rsidR="00D65952" w:rsidRPr="00A3072E" w:rsidRDefault="00DA04C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0B5A" w14:textId="73B86965" w:rsidR="00D65952" w:rsidRPr="00A3072E" w:rsidRDefault="00DA04C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408E" w14:textId="5DB42CD8" w:rsidR="00D65952" w:rsidRPr="00A3072E" w:rsidRDefault="00BD31C4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5EA6" w14:textId="642943F7" w:rsidR="00D65952" w:rsidRPr="00A3072E" w:rsidRDefault="00BD31C4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090F" w14:textId="1E215158" w:rsidR="00D65952" w:rsidRPr="00A3072E" w:rsidRDefault="00BD31C4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693" w14:textId="7F3A650C" w:rsidR="00D65952" w:rsidRPr="00A3072E" w:rsidRDefault="00BD31C4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931A" w14:textId="37B62117" w:rsidR="00D65952" w:rsidRPr="00A3072E" w:rsidRDefault="00564C9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FCED" w14:textId="612040F3" w:rsidR="00D65952" w:rsidRPr="00A3072E" w:rsidRDefault="00564C9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D795" w14:textId="2D68A310" w:rsidR="00D65952" w:rsidRPr="00A3072E" w:rsidRDefault="00564C9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2D8C" w14:textId="22446F29" w:rsidR="00D65952" w:rsidRPr="00A3072E" w:rsidRDefault="00564C9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1319" w14:textId="36694346" w:rsidR="00D65952" w:rsidRPr="00A3072E" w:rsidRDefault="00564C9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8B9D" w14:textId="7F46A3ED" w:rsidR="00D65952" w:rsidRPr="00A3072E" w:rsidRDefault="00564C9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BE3C" w14:textId="540BB096" w:rsidR="00D65952" w:rsidRPr="00A3072E" w:rsidRDefault="00564C9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C01E" w14:textId="6B71B5B7" w:rsidR="00D65952" w:rsidRPr="00A3072E" w:rsidRDefault="00FB538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11D7" w14:textId="04552AC4" w:rsidR="00D65952" w:rsidRPr="00A3072E" w:rsidRDefault="00FB538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683A" w14:textId="53EAC1F5" w:rsidR="00D65952" w:rsidRPr="00A3072E" w:rsidRDefault="00480A3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7479" w14:textId="701FBC3A" w:rsidR="00D65952" w:rsidRPr="00A3072E" w:rsidRDefault="00480A3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4C61" w14:textId="7CE9AA6C" w:rsidR="00D65952" w:rsidRPr="00A3072E" w:rsidRDefault="00ED62A4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6.8%</w:t>
            </w:r>
          </w:p>
        </w:tc>
      </w:tr>
      <w:tr w:rsidR="00D65952" w:rsidRPr="00A3072E" w14:paraId="186C8D77" w14:textId="77777777" w:rsidTr="00F1215B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ADB2" w14:textId="59A2FDD4" w:rsidR="00D65952" w:rsidRPr="00A3072E" w:rsidRDefault="000F4E6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3219" w14:textId="25532CFC" w:rsidR="00D65952" w:rsidRPr="00A3072E" w:rsidRDefault="009A00DE" w:rsidP="007679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Thuế và thực hiện pháp luật về thuế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B7E9" w14:textId="0C84F050" w:rsidR="00D65952" w:rsidRPr="00A3072E" w:rsidRDefault="00480A3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1C6B" w14:textId="6303EE9F" w:rsidR="00D65952" w:rsidRPr="00A3072E" w:rsidRDefault="00480A3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063E" w14:textId="4D70705D" w:rsidR="00D65952" w:rsidRPr="00A3072E" w:rsidRDefault="003D3630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5C67" w14:textId="177E4D1F" w:rsidR="00D65952" w:rsidRPr="00A3072E" w:rsidRDefault="003D5F49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BA34" w14:textId="6ABBFABD" w:rsidR="00D65952" w:rsidRPr="00A3072E" w:rsidRDefault="00932A0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2E1D" w14:textId="488F1B45" w:rsidR="00D65952" w:rsidRPr="00A3072E" w:rsidRDefault="00932A0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E47A" w14:textId="35161483" w:rsidR="00D65952" w:rsidRPr="00A3072E" w:rsidRDefault="00932A0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0346" w14:textId="2B1DB564" w:rsidR="00D65952" w:rsidRPr="00A3072E" w:rsidRDefault="00932A0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5E15" w14:textId="2DC481F7" w:rsidR="00D65952" w:rsidRPr="00A3072E" w:rsidRDefault="00932A0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3AAD" w14:textId="66BAA2E4" w:rsidR="00D65952" w:rsidRPr="00A3072E" w:rsidRDefault="00932A0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B" w14:textId="2107ED95" w:rsidR="00D65952" w:rsidRPr="00A3072E" w:rsidRDefault="00932A0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9F27" w14:textId="48321E0F" w:rsidR="00D65952" w:rsidRPr="00A3072E" w:rsidRDefault="00932A0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6053" w14:textId="6687B7BC" w:rsidR="00D65952" w:rsidRPr="00A3072E" w:rsidRDefault="007A0EF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4317" w14:textId="7FA088C6" w:rsidR="00D65952" w:rsidRPr="00A3072E" w:rsidRDefault="007A0EF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BB9F" w14:textId="4CAC2032" w:rsidR="00D65952" w:rsidRPr="00A3072E" w:rsidRDefault="007A0EF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9CC0" w14:textId="025BF935" w:rsidR="00D65952" w:rsidRPr="00A3072E" w:rsidRDefault="007A0EFB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515D" w14:textId="793EF79B" w:rsidR="00D65952" w:rsidRPr="00A3072E" w:rsidRDefault="00E556C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0791" w14:textId="4D3AF095" w:rsidR="00D65952" w:rsidRPr="00A3072E" w:rsidRDefault="00E556C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3B03" w14:textId="76AFCD2F" w:rsidR="00D65952" w:rsidRPr="00A3072E" w:rsidRDefault="003A11B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CD2A" w14:textId="47AFC5F1" w:rsidR="00D65952" w:rsidRPr="00A3072E" w:rsidRDefault="00B54CB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17.8</w:t>
            </w:r>
            <w:r w:rsidR="009A10C8"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D65952" w:rsidRPr="00A3072E" w14:paraId="06AD7DED" w14:textId="77777777" w:rsidTr="00F1215B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60D" w14:textId="6FDFFE9D" w:rsidR="00D65952" w:rsidRPr="00A3072E" w:rsidRDefault="00B9335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DBC3" w14:textId="75033563" w:rsidR="00D65952" w:rsidRPr="00A3072E" w:rsidRDefault="00B93351" w:rsidP="007679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Sản xuất kinh doanh và các mô hình sản xuất kinh doanh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95EA" w14:textId="6A420386" w:rsidR="00D65952" w:rsidRPr="00A3072E" w:rsidRDefault="00E94E8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1630" w14:textId="018E2DC2" w:rsidR="00D65952" w:rsidRPr="00A3072E" w:rsidRDefault="00E94E8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03A8" w14:textId="1009A0C4" w:rsidR="00D65952" w:rsidRPr="00A3072E" w:rsidRDefault="003D3630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2429" w14:textId="311AB728" w:rsidR="00D65952" w:rsidRPr="00A3072E" w:rsidRDefault="003D5F49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3AD2" w14:textId="05F6878D" w:rsidR="00D65952" w:rsidRPr="00A3072E" w:rsidRDefault="00E94E8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62EE" w14:textId="5DBAE4CB" w:rsidR="00D65952" w:rsidRPr="00A3072E" w:rsidRDefault="00E94E8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9BB" w14:textId="29F6B2DD" w:rsidR="00D65952" w:rsidRPr="00A3072E" w:rsidRDefault="0078365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E988" w14:textId="7D415E65" w:rsidR="00D65952" w:rsidRPr="00A3072E" w:rsidRDefault="00593AF9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F500" w14:textId="7838863F" w:rsidR="00D65952" w:rsidRPr="00A3072E" w:rsidRDefault="0078365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DEBC" w14:textId="2B832768" w:rsidR="00D65952" w:rsidRPr="00A3072E" w:rsidRDefault="0078365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B50D" w14:textId="4D67E806" w:rsidR="00D65952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9D00" w14:textId="1104B932" w:rsidR="00D65952" w:rsidRPr="00A3072E" w:rsidRDefault="00593AF9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C459" w14:textId="6825D088" w:rsidR="00D65952" w:rsidRPr="00A3072E" w:rsidRDefault="0000096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3869" w14:textId="468561F0" w:rsidR="00D65952" w:rsidRPr="00A3072E" w:rsidRDefault="0000096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092F" w14:textId="5A253D61" w:rsidR="00D65952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1F47" w14:textId="61B08EEC" w:rsidR="00D65952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9A0B" w14:textId="395982A8" w:rsidR="00D65952" w:rsidRPr="00A3072E" w:rsidRDefault="00571703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7B20" w14:textId="39F63615" w:rsidR="00D65952" w:rsidRPr="00A3072E" w:rsidRDefault="00571703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6060" w14:textId="73154A1D" w:rsidR="00D65952" w:rsidRPr="00A3072E" w:rsidRDefault="003D5F49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3657" w14:textId="104C4055" w:rsidR="00D65952" w:rsidRPr="00A3072E" w:rsidRDefault="00B54CB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20%</w:t>
            </w:r>
          </w:p>
        </w:tc>
      </w:tr>
      <w:tr w:rsidR="006038B5" w:rsidRPr="00A3072E" w14:paraId="48648336" w14:textId="77777777" w:rsidTr="00F1215B">
        <w:trPr>
          <w:trHeight w:val="6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DC75" w14:textId="530A7CEB" w:rsidR="006038B5" w:rsidRPr="00A3072E" w:rsidRDefault="006038B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35FE" w14:textId="1723FD3F" w:rsidR="006038B5" w:rsidRPr="00A3072E" w:rsidRDefault="006038B5" w:rsidP="007679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061C81"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dụng và vai trò </w:t>
            </w:r>
            <w:r w:rsidR="00312345" w:rsidRPr="00A3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tín dụng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21AC" w14:textId="02CB30AF" w:rsidR="006038B5" w:rsidRPr="00A3072E" w:rsidRDefault="00F2590D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B082" w14:textId="48174D17" w:rsidR="006038B5" w:rsidRPr="00A3072E" w:rsidRDefault="00F2590D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29B7" w14:textId="2B86B9E2" w:rsidR="006038B5" w:rsidRPr="00A3072E" w:rsidRDefault="003D3630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3E0E" w14:textId="0AEA8E47" w:rsidR="006038B5" w:rsidRPr="00A3072E" w:rsidRDefault="003D5F49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5A22" w14:textId="78CD3D5E" w:rsidR="006038B5" w:rsidRPr="00A3072E" w:rsidRDefault="004F2C7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82EC" w14:textId="5846F557" w:rsidR="006038B5" w:rsidRPr="00A3072E" w:rsidRDefault="004F2C7F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76E6" w14:textId="0AD98A6F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FCE4" w14:textId="56A08A9B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9E87" w14:textId="67F244AE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89DE" w14:textId="5441C863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E7E9" w14:textId="7AB15D7F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9C73" w14:textId="015CC1AF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DA91" w14:textId="5E7F0374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D102" w14:textId="49B471C7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F585" w14:textId="2A7DAF2B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C735" w14:textId="32B5D03A" w:rsidR="006038B5" w:rsidRPr="00A3072E" w:rsidRDefault="0068500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1890" w14:textId="65F24AF6" w:rsidR="006038B5" w:rsidRPr="00A3072E" w:rsidRDefault="00056633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441F" w14:textId="692C71BF" w:rsidR="006038B5" w:rsidRPr="00A3072E" w:rsidRDefault="00E556C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41C" w14:textId="1A99E487" w:rsidR="006038B5" w:rsidRPr="00A3072E" w:rsidRDefault="003A11B5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C0EA" w14:textId="05772AC0" w:rsidR="006038B5" w:rsidRPr="00A3072E" w:rsidRDefault="00B54CB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17.8</w:t>
            </w:r>
            <w:r w:rsidR="009A10C8" w:rsidRPr="00A3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FE6D66" w:rsidRPr="00A3072E" w14:paraId="4EE267EE" w14:textId="77777777" w:rsidTr="00F1215B">
        <w:trPr>
          <w:trHeight w:val="67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3F4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2B00" w14:textId="069B28FE" w:rsidR="00FE6D66" w:rsidRPr="00A3072E" w:rsidRDefault="005E2E34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DE7B3C"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8428" w14:textId="660DB3E2" w:rsidR="00FE6D66" w:rsidRPr="00A3072E" w:rsidRDefault="00DB58A8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AE3F" w14:textId="77777777" w:rsidR="00FE6D66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9E2C" w14:textId="0641194D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D61F9D"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DE6C" w14:textId="44590A4F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322EB"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7FF1" w14:textId="76FAA707" w:rsidR="00FE6D66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322EB"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2EEC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DC92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6F6E" w14:textId="6EFEFE16" w:rsidR="00FE6D66" w:rsidRPr="00A3072E" w:rsidRDefault="00956B17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B71C" w14:textId="40BCEE79" w:rsidR="00FE6D66" w:rsidRPr="00A3072E" w:rsidRDefault="00956B17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A4E8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3C51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8F59" w14:textId="7E1F30FF" w:rsidR="00FE6D66" w:rsidRPr="00A3072E" w:rsidRDefault="0007317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0B57" w14:textId="758CE2D8" w:rsidR="00FE6D66" w:rsidRPr="00A3072E" w:rsidRDefault="0007317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09C7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1D30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AB0D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123A" w14:textId="77777777" w:rsidR="00FE6D66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0254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2064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100%</w:t>
            </w:r>
          </w:p>
        </w:tc>
      </w:tr>
      <w:tr w:rsidR="00FE6D66" w:rsidRPr="00A3072E" w14:paraId="50D9E2DF" w14:textId="77777777" w:rsidTr="00F1215B">
        <w:trPr>
          <w:trHeight w:val="67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F9DD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Tỉ lệ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7C69" w14:textId="18F5E8D9" w:rsidR="00FE6D66" w:rsidRPr="00A3072E" w:rsidRDefault="00CE5931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FE6D66"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9BEA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3CB2" w14:textId="70D33769" w:rsidR="00FE6D66" w:rsidRPr="00A3072E" w:rsidRDefault="00734820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FE6D66"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4697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E519" w14:textId="619EBF1E" w:rsidR="00FE6D66" w:rsidRPr="00A3072E" w:rsidRDefault="00FA0A4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12.5</w:t>
            </w:r>
            <w:r w:rsidR="001C5087"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CC8A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CFE1" w14:textId="59A45D3A" w:rsidR="00FE6D66" w:rsidRPr="00A3072E" w:rsidRDefault="002A51A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7.5</w:t>
            </w:r>
            <w:r w:rsidR="00FE6D66"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CD6B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42C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F82D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AA7F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7CF0" w14:textId="77777777" w:rsidR="00FE6D66" w:rsidRPr="00A3072E" w:rsidRDefault="00FE6D66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</w:tr>
      <w:tr w:rsidR="00F13E3E" w:rsidRPr="00A3072E" w14:paraId="5E2689F7" w14:textId="77777777" w:rsidTr="00F1215B">
        <w:trPr>
          <w:trHeight w:val="67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5D20" w14:textId="77777777" w:rsidR="00F13E3E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85D7" w14:textId="7BB4DF89" w:rsidR="00F13E3E" w:rsidRPr="00A3072E" w:rsidRDefault="00B35D4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5.5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748E" w14:textId="6D6EDEB2" w:rsidR="00F13E3E" w:rsidRPr="00A3072E" w:rsidRDefault="00734820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2.5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132" w14:textId="37345B26" w:rsidR="00F13E3E" w:rsidRPr="00A3072E" w:rsidRDefault="00FA0A4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1.25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1B30" w14:textId="01C027F8" w:rsidR="00F13E3E" w:rsidRPr="00A3072E" w:rsidRDefault="002A51AA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D9F9" w14:textId="77777777" w:rsidR="00F13E3E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9543F" w:rsidRPr="00A3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27FC" w14:textId="77777777" w:rsidR="00F13E3E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B235" w14:textId="77777777" w:rsidR="00F13E3E" w:rsidRPr="00A3072E" w:rsidRDefault="00F13E3E" w:rsidP="0076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75EB" w14:textId="77777777" w:rsidR="00F13E3E" w:rsidRPr="00A3072E" w:rsidRDefault="00F13E3E" w:rsidP="0076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0787C185" w14:textId="77777777" w:rsidR="00FE6D66" w:rsidRDefault="00FE6D66" w:rsidP="00FE6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br w:type="page"/>
      </w:r>
    </w:p>
    <w:p w14:paraId="7E17B74C" w14:textId="77777777" w:rsidR="00FE6D66" w:rsidRPr="00771D26" w:rsidRDefault="00FE6D66" w:rsidP="00FE6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lastRenderedPageBreak/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6EDFD059" w14:textId="77777777" w:rsidR="00FE6D66" w:rsidRDefault="00FE6D66" w:rsidP="00FE6D66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TRƯỜNG THPT NĂNG KHIẾ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U TDTT H.BC </w:t>
      </w:r>
    </w:p>
    <w:p w14:paraId="1B48DC59" w14:textId="77777777" w:rsidR="00FE6D66" w:rsidRPr="00FE4CBE" w:rsidRDefault="00FE6D66" w:rsidP="00FE6D66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5539F91B" w14:textId="15018C3E" w:rsidR="00FE6D66" w:rsidRPr="00767926" w:rsidRDefault="00FE6D66" w:rsidP="00FE6D6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</w:pPr>
      <w:r w:rsidRPr="00767926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>BẢNG ĐẶC TẢ MA TRẬN ĐỀ KIỂ</w:t>
      </w:r>
      <w:r w:rsidR="0072587A" w:rsidRPr="00767926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sv-SE"/>
        </w:rPr>
        <w:t xml:space="preserve">M TRA </w:t>
      </w:r>
      <w:r w:rsidRPr="00767926">
        <w:rPr>
          <w:rFonts w:ascii="Times New Roman" w:hAnsi="Times New Roman" w:cs="Times New Roman"/>
          <w:b/>
          <w:sz w:val="28"/>
          <w:szCs w:val="28"/>
          <w:lang w:val="it-IT"/>
        </w:rPr>
        <w:t xml:space="preserve">HỌC KÌ </w:t>
      </w:r>
      <w:r w:rsidR="00A03867" w:rsidRPr="00767926"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76792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– NĂM HỌC 202</w:t>
      </w:r>
      <w:r w:rsidR="008851E0" w:rsidRPr="00767926">
        <w:rPr>
          <w:rFonts w:ascii="Times New Roman" w:hAnsi="Times New Roman" w:cs="Times New Roman"/>
          <w:b/>
          <w:sz w:val="28"/>
          <w:szCs w:val="28"/>
          <w:lang w:val="it-IT"/>
        </w:rPr>
        <w:t>2</w:t>
      </w:r>
      <w:r w:rsidR="0066023D" w:rsidRPr="0076792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767926">
        <w:rPr>
          <w:rFonts w:ascii="Times New Roman" w:hAnsi="Times New Roman" w:cs="Times New Roman"/>
          <w:b/>
          <w:sz w:val="28"/>
          <w:szCs w:val="28"/>
          <w:lang w:val="it-IT"/>
        </w:rPr>
        <w:t>-</w:t>
      </w:r>
      <w:r w:rsidR="0066023D" w:rsidRPr="0076792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767926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767926">
        <w:rPr>
          <w:rFonts w:ascii="Times New Roman" w:hAnsi="Times New Roman" w:cs="Times New Roman"/>
          <w:b/>
          <w:sz w:val="28"/>
          <w:szCs w:val="28"/>
          <w:lang w:val="it-IT"/>
        </w:rPr>
        <w:t>02</w:t>
      </w:r>
      <w:r w:rsidR="008851E0" w:rsidRPr="00767926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</w:p>
    <w:p w14:paraId="2C16522F" w14:textId="7AA0FC08" w:rsidR="00FE6D66" w:rsidRPr="00767926" w:rsidRDefault="00F1215B" w:rsidP="002542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67926">
        <w:rPr>
          <w:rFonts w:ascii="Times New Roman" w:hAnsi="Times New Roman" w:cs="Times New Roman"/>
          <w:b/>
          <w:sz w:val="28"/>
          <w:szCs w:val="28"/>
          <w:lang w:val="it-IT"/>
        </w:rPr>
        <w:t xml:space="preserve">MÔN GIÁO DỤC KINH TẾ VÀ PHÁP LUẬT </w:t>
      </w:r>
      <w:r w:rsidR="00FE6D66" w:rsidRPr="00767926">
        <w:rPr>
          <w:rFonts w:ascii="Times New Roman" w:hAnsi="Times New Roman" w:cs="Times New Roman"/>
          <w:b/>
          <w:sz w:val="28"/>
          <w:szCs w:val="28"/>
          <w:lang w:val="it-IT"/>
        </w:rPr>
        <w:t>– KHỐI 1</w:t>
      </w:r>
      <w:r w:rsidR="00212032" w:rsidRPr="00767926">
        <w:rPr>
          <w:rFonts w:ascii="Times New Roman" w:hAnsi="Times New Roman" w:cs="Times New Roman"/>
          <w:b/>
          <w:sz w:val="28"/>
          <w:szCs w:val="28"/>
          <w:lang w:val="it-IT"/>
        </w:rPr>
        <w:t>0</w:t>
      </w:r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4111"/>
        <w:gridCol w:w="4111"/>
        <w:gridCol w:w="956"/>
        <w:gridCol w:w="957"/>
        <w:gridCol w:w="957"/>
        <w:gridCol w:w="957"/>
      </w:tblGrid>
      <w:tr w:rsidR="00767926" w:rsidRPr="00767926" w14:paraId="2680C66F" w14:textId="77777777" w:rsidTr="00767926">
        <w:trPr>
          <w:jc w:val="center"/>
        </w:trPr>
        <w:tc>
          <w:tcPr>
            <w:tcW w:w="563" w:type="dxa"/>
            <w:vAlign w:val="center"/>
          </w:tcPr>
          <w:p w14:paraId="24D382B7" w14:textId="05176046" w:rsidR="00FE6D66" w:rsidRPr="00767926" w:rsidRDefault="00B4440B" w:rsidP="00767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7" w:type="dxa"/>
            <w:vAlign w:val="center"/>
          </w:tcPr>
          <w:p w14:paraId="614A67AB" w14:textId="375FB9D9" w:rsidR="00FE6D66" w:rsidRPr="00767926" w:rsidRDefault="00B4440B" w:rsidP="00767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kiến </w:t>
            </w:r>
            <w:r w:rsidR="00BF24CA" w:rsidRPr="00767926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</w:p>
        </w:tc>
        <w:tc>
          <w:tcPr>
            <w:tcW w:w="4111" w:type="dxa"/>
            <w:vAlign w:val="center"/>
          </w:tcPr>
          <w:p w14:paraId="7E77E601" w14:textId="68203A0C" w:rsidR="00FE6D66" w:rsidRPr="00767926" w:rsidRDefault="00BF24CA" w:rsidP="00767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111" w:type="dxa"/>
            <w:vAlign w:val="center"/>
          </w:tcPr>
          <w:p w14:paraId="58BFC13A" w14:textId="794EB9D4" w:rsidR="00FE6D66" w:rsidRPr="00767926" w:rsidRDefault="00AE255B" w:rsidP="007679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thức,</w:t>
            </w:r>
            <w:r w:rsidR="00767926" w:rsidRPr="007679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679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kỹ năng cần kiểm tra</w:t>
            </w:r>
          </w:p>
        </w:tc>
        <w:tc>
          <w:tcPr>
            <w:tcW w:w="956" w:type="dxa"/>
            <w:vAlign w:val="center"/>
          </w:tcPr>
          <w:p w14:paraId="4F64BA7E" w14:textId="77777777" w:rsidR="00FE6D66" w:rsidRPr="00767926" w:rsidRDefault="00FE6D66" w:rsidP="00767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957" w:type="dxa"/>
            <w:vAlign w:val="center"/>
          </w:tcPr>
          <w:p w14:paraId="6653473E" w14:textId="77777777" w:rsidR="00FE6D66" w:rsidRPr="00767926" w:rsidRDefault="00FE6D66" w:rsidP="00767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957" w:type="dxa"/>
            <w:vAlign w:val="center"/>
          </w:tcPr>
          <w:p w14:paraId="23E0FCB4" w14:textId="77777777" w:rsidR="00FE6D66" w:rsidRPr="00767926" w:rsidRDefault="00FE6D66" w:rsidP="00767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57" w:type="dxa"/>
            <w:vAlign w:val="center"/>
          </w:tcPr>
          <w:p w14:paraId="094B3D71" w14:textId="77777777" w:rsidR="00FE6D66" w:rsidRPr="00767926" w:rsidRDefault="00FE6D66" w:rsidP="007679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767926" w:rsidRPr="00767926" w14:paraId="11AF2124" w14:textId="77777777" w:rsidTr="00767926">
        <w:trPr>
          <w:jc w:val="center"/>
        </w:trPr>
        <w:tc>
          <w:tcPr>
            <w:tcW w:w="563" w:type="dxa"/>
            <w:vAlign w:val="center"/>
          </w:tcPr>
          <w:p w14:paraId="135282B8" w14:textId="69957DC2" w:rsidR="0051170A" w:rsidRPr="00767926" w:rsidRDefault="0051170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vAlign w:val="center"/>
          </w:tcPr>
          <w:p w14:paraId="5F6D8916" w14:textId="42FC3650" w:rsidR="0051170A" w:rsidRPr="00767926" w:rsidRDefault="005117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Nền kinh tế và các hoạt động của nền kinh tế </w:t>
            </w:r>
          </w:p>
        </w:tc>
        <w:tc>
          <w:tcPr>
            <w:tcW w:w="4111" w:type="dxa"/>
            <w:vAlign w:val="center"/>
          </w:tcPr>
          <w:p w14:paraId="1B1769A0" w14:textId="77777777" w:rsidR="0076781C" w:rsidRPr="00767926" w:rsidRDefault="005117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Vai trò của hoạt động kinh tế trong đời sống xã hội.</w:t>
            </w:r>
          </w:p>
          <w:p w14:paraId="0830EC55" w14:textId="1E4233F3" w:rsidR="0051170A" w:rsidRPr="00767926" w:rsidRDefault="0076781C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51170A" w:rsidRPr="00767926">
              <w:rPr>
                <w:rFonts w:ascii="Times New Roman" w:hAnsi="Times New Roman" w:cs="Times New Roman"/>
                <w:sz w:val="26"/>
                <w:szCs w:val="26"/>
              </w:rPr>
              <w:t>rách nhiệm công dân trong việc tham gia các hoạt động kinh tế.</w:t>
            </w:r>
          </w:p>
        </w:tc>
        <w:tc>
          <w:tcPr>
            <w:tcW w:w="4111" w:type="dxa"/>
            <w:vAlign w:val="center"/>
          </w:tcPr>
          <w:p w14:paraId="1451635F" w14:textId="77777777" w:rsidR="0076781C" w:rsidRPr="00767926" w:rsidRDefault="0076781C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: vai</w:t>
            </w:r>
            <w:r w:rsidR="0051170A"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 trò của hoạt động kinh tế trong đời sống </w:t>
            </w: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xã hội.</w:t>
            </w:r>
          </w:p>
          <w:p w14:paraId="57E73C77" w14:textId="6CCFB11D" w:rsidR="0051170A" w:rsidRPr="00767926" w:rsidRDefault="0076781C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  <w:r w:rsidR="0051170A"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 trách nhiệm công dân trong việc tham gia các hoạt động kinh tế.</w:t>
            </w:r>
          </w:p>
        </w:tc>
        <w:tc>
          <w:tcPr>
            <w:tcW w:w="956" w:type="dxa"/>
            <w:vAlign w:val="center"/>
          </w:tcPr>
          <w:p w14:paraId="5D0774ED" w14:textId="320ECF1A" w:rsidR="0051170A" w:rsidRPr="00767926" w:rsidRDefault="003446DD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021D7DD2" w14:textId="48D97880" w:rsidR="0051170A" w:rsidRPr="00767926" w:rsidRDefault="003446DD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40708CF9" w14:textId="7FB1365C" w:rsidR="0051170A" w:rsidRPr="00767926" w:rsidRDefault="003446DD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7" w:type="dxa"/>
            <w:vAlign w:val="center"/>
          </w:tcPr>
          <w:p w14:paraId="38DD0254" w14:textId="1676A1E3" w:rsidR="0051170A" w:rsidRPr="00767926" w:rsidRDefault="003446DD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7926" w:rsidRPr="00767926" w14:paraId="4A23FC66" w14:textId="77777777" w:rsidTr="00767926">
        <w:trPr>
          <w:jc w:val="center"/>
        </w:trPr>
        <w:tc>
          <w:tcPr>
            <w:tcW w:w="563" w:type="dxa"/>
            <w:vAlign w:val="center"/>
          </w:tcPr>
          <w:p w14:paraId="6D2715C4" w14:textId="77777777" w:rsidR="0051170A" w:rsidRPr="00767926" w:rsidRDefault="0051170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7" w:type="dxa"/>
            <w:vAlign w:val="center"/>
          </w:tcPr>
          <w:p w14:paraId="0F7AE6A2" w14:textId="4F5A7335" w:rsidR="0051170A" w:rsidRPr="00767926" w:rsidRDefault="005117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Các chủ thể của nền kinh tế </w:t>
            </w:r>
          </w:p>
        </w:tc>
        <w:tc>
          <w:tcPr>
            <w:tcW w:w="4111" w:type="dxa"/>
            <w:vAlign w:val="center"/>
          </w:tcPr>
          <w:p w14:paraId="0ABC920E" w14:textId="774F67FC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Vai trò chủ thể tham gia trong nề</w:t>
            </w:r>
            <w:r w:rsidR="00767926"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n kinh tế</w:t>
            </w:r>
          </w:p>
          <w:p w14:paraId="0B5BBF8E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Vai trò của bản thân, gia đình với tư cách là chủ thể tham gia trong nền kinh tế.</w:t>
            </w:r>
          </w:p>
          <w:p w14:paraId="715821EB" w14:textId="277F167A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Trách nhiệm công dân tham gia hoạt động kinh tế.</w:t>
            </w:r>
          </w:p>
        </w:tc>
        <w:tc>
          <w:tcPr>
            <w:tcW w:w="4111" w:type="dxa"/>
            <w:vAlign w:val="center"/>
          </w:tcPr>
          <w:p w14:paraId="238EE62F" w14:textId="2D365603" w:rsidR="0051170A" w:rsidRPr="00767926" w:rsidRDefault="0045043D" w:rsidP="007679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Nhận biết</w:t>
            </w:r>
            <w:r w:rsidR="003B5EF2" w:rsidRPr="007679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:</w:t>
            </w:r>
            <w:r w:rsidR="003A2FA0" w:rsidRPr="007679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vai trò của chủ thể tham gia trong nền kinh tế.</w:t>
            </w:r>
          </w:p>
          <w:p w14:paraId="45A3E463" w14:textId="2AA490DC" w:rsidR="003A2FA0" w:rsidRPr="00767926" w:rsidRDefault="00B655A3" w:rsidP="007679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</w:t>
            </w:r>
            <w:r w:rsidR="003A2FA0" w:rsidRPr="007679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ai trò của </w:t>
            </w:r>
            <w:r w:rsidR="00953553" w:rsidRPr="007679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bản thân,gia đình </w:t>
            </w:r>
            <w:r w:rsidR="00EA7882" w:rsidRPr="007679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với tư cách là chủ thể tham gia </w:t>
            </w:r>
            <w:r w:rsidR="00767926" w:rsidRPr="007679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trong nền kinh tế.</w:t>
            </w:r>
          </w:p>
          <w:p w14:paraId="0D001961" w14:textId="30554870" w:rsidR="006D177F" w:rsidRPr="00767926" w:rsidRDefault="003D1CE5" w:rsidP="0076792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Thông hiểu: </w:t>
            </w:r>
            <w:r w:rsidRPr="007679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trách</w:t>
            </w:r>
            <w:r w:rsidR="005533A6" w:rsidRPr="0076792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nhiệm công dân tham gia hoạt động kinh tế.</w:t>
            </w:r>
          </w:p>
        </w:tc>
        <w:tc>
          <w:tcPr>
            <w:tcW w:w="956" w:type="dxa"/>
            <w:vAlign w:val="center"/>
          </w:tcPr>
          <w:p w14:paraId="57DA55AF" w14:textId="43618FC4" w:rsidR="0051170A" w:rsidRPr="00767926" w:rsidRDefault="003B665B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6E16044C" w14:textId="5C04BF4E" w:rsidR="0051170A" w:rsidRPr="00767926" w:rsidRDefault="003B665B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5DAFBCC3" w14:textId="5CFC7D91" w:rsidR="0051170A" w:rsidRPr="00767926" w:rsidRDefault="003B665B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7" w:type="dxa"/>
            <w:vAlign w:val="center"/>
          </w:tcPr>
          <w:p w14:paraId="39E96712" w14:textId="4594499C" w:rsidR="0051170A" w:rsidRPr="00767926" w:rsidRDefault="003B665B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7926" w:rsidRPr="00767926" w14:paraId="54DB3244" w14:textId="77777777" w:rsidTr="00767926">
        <w:trPr>
          <w:jc w:val="center"/>
        </w:trPr>
        <w:tc>
          <w:tcPr>
            <w:tcW w:w="563" w:type="dxa"/>
            <w:vAlign w:val="center"/>
          </w:tcPr>
          <w:p w14:paraId="6196AD3E" w14:textId="77777777" w:rsidR="0051170A" w:rsidRPr="00767926" w:rsidRDefault="0051170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7" w:type="dxa"/>
            <w:vAlign w:val="center"/>
          </w:tcPr>
          <w:p w14:paraId="6C811BB5" w14:textId="71B2BF89" w:rsidR="0051170A" w:rsidRPr="00767926" w:rsidRDefault="005117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Thị trường và các chức năng của thị trường </w:t>
            </w:r>
          </w:p>
        </w:tc>
        <w:tc>
          <w:tcPr>
            <w:tcW w:w="4111" w:type="dxa"/>
            <w:vAlign w:val="center"/>
          </w:tcPr>
          <w:p w14:paraId="1CC35315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Khái niệm thị trường.</w:t>
            </w:r>
          </w:p>
          <w:p w14:paraId="4BCD7E5D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Liệt kê các loại thị trường.</w:t>
            </w:r>
          </w:p>
          <w:p w14:paraId="49B1226E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Liệt kê chức năng thị trường.</w:t>
            </w:r>
          </w:p>
          <w:p w14:paraId="3010D615" w14:textId="5A978298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Phê phán hành vi không đúng khi tham gia thị trường.</w:t>
            </w:r>
          </w:p>
        </w:tc>
        <w:tc>
          <w:tcPr>
            <w:tcW w:w="4111" w:type="dxa"/>
            <w:vAlign w:val="center"/>
          </w:tcPr>
          <w:p w14:paraId="1E879D96" w14:textId="6F64055F" w:rsidR="0051170A" w:rsidRPr="00767926" w:rsidRDefault="00C657CA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khái niệm thị </w:t>
            </w:r>
            <w:r w:rsidR="00B46FB2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trường, các loại thị trường.</w:t>
            </w:r>
          </w:p>
          <w:p w14:paraId="065F008B" w14:textId="5934CFD6" w:rsidR="00B46FB2" w:rsidRPr="00767926" w:rsidRDefault="00D47B99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3F4C46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chức năng của thị trường.</w:t>
            </w:r>
          </w:p>
          <w:p w14:paraId="6A20F969" w14:textId="0AC275B1" w:rsidR="00C657CA" w:rsidRPr="00767926" w:rsidRDefault="003F4C46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hành vi không đúng khi tham gia thị trường.</w:t>
            </w:r>
          </w:p>
        </w:tc>
        <w:tc>
          <w:tcPr>
            <w:tcW w:w="956" w:type="dxa"/>
            <w:vAlign w:val="center"/>
          </w:tcPr>
          <w:p w14:paraId="0E0D2C41" w14:textId="7FA51E9D" w:rsidR="0051170A" w:rsidRPr="00767926" w:rsidRDefault="009A5A9E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2A677DCD" w14:textId="667CFFE7" w:rsidR="0051170A" w:rsidRPr="00767926" w:rsidRDefault="009A5A9E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5F51E030" w14:textId="0C8FA714" w:rsidR="0051170A" w:rsidRPr="00767926" w:rsidRDefault="009A5A9E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63126C8C" w14:textId="47B75B32" w:rsidR="0051170A" w:rsidRPr="00767926" w:rsidRDefault="009A5A9E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7926" w:rsidRPr="00767926" w14:paraId="4AE80CFC" w14:textId="77777777" w:rsidTr="00767926">
        <w:trPr>
          <w:jc w:val="center"/>
        </w:trPr>
        <w:tc>
          <w:tcPr>
            <w:tcW w:w="563" w:type="dxa"/>
            <w:vAlign w:val="center"/>
          </w:tcPr>
          <w:p w14:paraId="36CF4DCD" w14:textId="652E34CD" w:rsidR="0051170A" w:rsidRPr="00767926" w:rsidRDefault="0051170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  <w:vAlign w:val="center"/>
          </w:tcPr>
          <w:p w14:paraId="49E8894A" w14:textId="146AFF6D" w:rsidR="0051170A" w:rsidRPr="00767926" w:rsidRDefault="005117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Cơ chế thị trường </w:t>
            </w:r>
          </w:p>
        </w:tc>
        <w:tc>
          <w:tcPr>
            <w:tcW w:w="4111" w:type="dxa"/>
            <w:vAlign w:val="center"/>
          </w:tcPr>
          <w:p w14:paraId="49DE2B6B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Khái niệm cơ chế thị trường.</w:t>
            </w:r>
          </w:p>
          <w:p w14:paraId="115CD00C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Ưu điểm, nhược điểm của thị trường.</w:t>
            </w:r>
          </w:p>
          <w:p w14:paraId="78E7B139" w14:textId="4FFB16B0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Tôn trọng tác động khách quan của thị trường.</w:t>
            </w:r>
          </w:p>
        </w:tc>
        <w:tc>
          <w:tcPr>
            <w:tcW w:w="4111" w:type="dxa"/>
            <w:vAlign w:val="center"/>
          </w:tcPr>
          <w:p w14:paraId="01B1CA95" w14:textId="77777777" w:rsidR="0051170A" w:rsidRPr="00767926" w:rsidRDefault="00E700D9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4C2445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cơ chế thị trường.</w:t>
            </w:r>
          </w:p>
          <w:p w14:paraId="314BEBAA" w14:textId="77777777" w:rsidR="004C2445" w:rsidRPr="00767926" w:rsidRDefault="004C2445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  <w:r w:rsidR="00CF38EB"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  <w:r w:rsidR="00CF38EB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ưu điểm, nhược điểm của cơ chế thị trường.</w:t>
            </w:r>
          </w:p>
          <w:p w14:paraId="2EC50BFE" w14:textId="0C3AAEC5" w:rsidR="00CF38EB" w:rsidRPr="00767926" w:rsidRDefault="00BD4AEC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="004D18EC"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ác động </w:t>
            </w:r>
            <w:r w:rsidR="00CB08FE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của thị trường.</w:t>
            </w:r>
          </w:p>
          <w:p w14:paraId="6B86D3A3" w14:textId="0E96D652" w:rsidR="003B75D9" w:rsidRPr="00767926" w:rsidRDefault="003B75D9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cao: 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tác động của thị trường.</w:t>
            </w:r>
          </w:p>
        </w:tc>
        <w:tc>
          <w:tcPr>
            <w:tcW w:w="956" w:type="dxa"/>
            <w:vAlign w:val="center"/>
          </w:tcPr>
          <w:p w14:paraId="2E71FED7" w14:textId="5DA32AE0" w:rsidR="0051170A" w:rsidRPr="00767926" w:rsidRDefault="00E96014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664A43DD" w14:textId="57B0B455" w:rsidR="0051170A" w:rsidRPr="00767926" w:rsidRDefault="00E96014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4A1A533F" w14:textId="3102FC5E" w:rsidR="0051170A" w:rsidRPr="00767926" w:rsidRDefault="00E96014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6EF8692E" w14:textId="5A9873AB" w:rsidR="0051170A" w:rsidRPr="00767926" w:rsidRDefault="00E96014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67926" w:rsidRPr="00767926" w14:paraId="645ECEAF" w14:textId="77777777" w:rsidTr="00767926">
        <w:trPr>
          <w:jc w:val="center"/>
        </w:trPr>
        <w:tc>
          <w:tcPr>
            <w:tcW w:w="563" w:type="dxa"/>
            <w:vAlign w:val="center"/>
          </w:tcPr>
          <w:p w14:paraId="3C0FDB6D" w14:textId="67D5B13E" w:rsidR="0051170A" w:rsidRPr="00767926" w:rsidRDefault="0051170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vAlign w:val="center"/>
          </w:tcPr>
          <w:p w14:paraId="4761BB11" w14:textId="0BBE2C31" w:rsidR="0051170A" w:rsidRPr="00767926" w:rsidRDefault="005117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Giá cả thị trường và chức năng giá cả thị trường </w:t>
            </w:r>
          </w:p>
        </w:tc>
        <w:tc>
          <w:tcPr>
            <w:tcW w:w="4111" w:type="dxa"/>
            <w:vAlign w:val="center"/>
          </w:tcPr>
          <w:p w14:paraId="27712C2A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Giá cả thị trường.</w:t>
            </w:r>
          </w:p>
          <w:p w14:paraId="5CA40E1E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Chức năng của giá cả thị trường.</w:t>
            </w:r>
          </w:p>
          <w:p w14:paraId="0B5251A6" w14:textId="51DA7FA5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Phê phán hành vi không đúng khi </w:t>
            </w: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tham gia thị trường.</w:t>
            </w:r>
          </w:p>
        </w:tc>
        <w:tc>
          <w:tcPr>
            <w:tcW w:w="4111" w:type="dxa"/>
            <w:vAlign w:val="center"/>
          </w:tcPr>
          <w:p w14:paraId="1E828FE7" w14:textId="77777777" w:rsidR="0051170A" w:rsidRPr="00767926" w:rsidRDefault="00E062C6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Nhận biết: 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giá cả thị trường.</w:t>
            </w:r>
          </w:p>
          <w:p w14:paraId="1B82BCA4" w14:textId="77777777" w:rsidR="00E062C6" w:rsidRPr="00767926" w:rsidRDefault="00E062C6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DE5721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chức năng giá cả.</w:t>
            </w:r>
          </w:p>
          <w:p w14:paraId="0B6948BE" w14:textId="77777777" w:rsidR="00DE5721" w:rsidRPr="00767926" w:rsidRDefault="00DE5721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chúc năng của giá cả.</w:t>
            </w:r>
          </w:p>
          <w:p w14:paraId="7012F1F1" w14:textId="0C2B3225" w:rsidR="00FC6597" w:rsidRPr="00767926" w:rsidRDefault="006222AA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Vận dụng </w:t>
            </w:r>
            <w:r w:rsidR="002F3E65"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cao:</w:t>
            </w:r>
            <w:r w:rsidR="002F3E65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chức năng của giá cả.</w:t>
            </w:r>
          </w:p>
        </w:tc>
        <w:tc>
          <w:tcPr>
            <w:tcW w:w="956" w:type="dxa"/>
            <w:vAlign w:val="center"/>
          </w:tcPr>
          <w:p w14:paraId="21D8A3F0" w14:textId="36DE88BB" w:rsidR="0051170A" w:rsidRPr="00767926" w:rsidRDefault="009F3AB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57" w:type="dxa"/>
            <w:vAlign w:val="center"/>
          </w:tcPr>
          <w:p w14:paraId="0F15EB8F" w14:textId="0A78E140" w:rsidR="0051170A" w:rsidRPr="00767926" w:rsidRDefault="0080595E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56FA775C" w14:textId="5A661942" w:rsidR="0051170A" w:rsidRPr="00767926" w:rsidRDefault="0080595E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61C1D6EB" w14:textId="37ED71BE" w:rsidR="0051170A" w:rsidRPr="00767926" w:rsidRDefault="006222A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67926" w:rsidRPr="00767926" w14:paraId="25597D61" w14:textId="77777777" w:rsidTr="00767926">
        <w:trPr>
          <w:jc w:val="center"/>
        </w:trPr>
        <w:tc>
          <w:tcPr>
            <w:tcW w:w="563" w:type="dxa"/>
            <w:vAlign w:val="center"/>
          </w:tcPr>
          <w:p w14:paraId="32CDCE7F" w14:textId="19B200D6" w:rsidR="0051170A" w:rsidRPr="00767926" w:rsidRDefault="0051170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267" w:type="dxa"/>
            <w:vAlign w:val="center"/>
          </w:tcPr>
          <w:p w14:paraId="1C77BB6D" w14:textId="5A3F805E" w:rsidR="0051170A" w:rsidRPr="00767926" w:rsidRDefault="00EF68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Ngân sách nhà nước và thực hiện pháp luật về ngân sách </w:t>
            </w:r>
          </w:p>
        </w:tc>
        <w:tc>
          <w:tcPr>
            <w:tcW w:w="4111" w:type="dxa"/>
            <w:vAlign w:val="center"/>
          </w:tcPr>
          <w:p w14:paraId="2EBA7341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Khái niệm ngân sách nhà nước.</w:t>
            </w:r>
          </w:p>
          <w:p w14:paraId="73FA8FAB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Liệt kê đặc điểm, vai trò của ngân sách.</w:t>
            </w:r>
          </w:p>
          <w:p w14:paraId="385DFD8B" w14:textId="50AED3DE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Quyền, nghĩa vụ công dân trong việc thực hiện pháp luật về ngân </w:t>
            </w:r>
            <w:r w:rsidR="00C6190A"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sách.</w:t>
            </w:r>
          </w:p>
        </w:tc>
        <w:tc>
          <w:tcPr>
            <w:tcW w:w="4111" w:type="dxa"/>
            <w:vAlign w:val="center"/>
          </w:tcPr>
          <w:p w14:paraId="012B82A8" w14:textId="77777777" w:rsidR="0051170A" w:rsidRPr="00767926" w:rsidRDefault="000353BD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khái niệm ngân sách.</w:t>
            </w:r>
          </w:p>
          <w:p w14:paraId="04537BA7" w14:textId="77777777" w:rsidR="000353BD" w:rsidRPr="00767926" w:rsidRDefault="000353BD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Đặc điểm, vai trò của ngân sách.</w:t>
            </w:r>
          </w:p>
          <w:p w14:paraId="08D49923" w14:textId="07C15CC4" w:rsidR="008B4518" w:rsidRPr="00767926" w:rsidRDefault="000353BD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</w:t>
            </w:r>
            <w:r w:rsidR="00B35376"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hiểu:</w:t>
            </w:r>
            <w:r w:rsidR="00B35376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Quyền, nghĩa vụ công dân trong </w:t>
            </w:r>
            <w:r w:rsidR="008B4518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thực hiện pháp luật về ngân sách.</w:t>
            </w:r>
          </w:p>
        </w:tc>
        <w:tc>
          <w:tcPr>
            <w:tcW w:w="956" w:type="dxa"/>
            <w:vAlign w:val="center"/>
          </w:tcPr>
          <w:p w14:paraId="5F038CCF" w14:textId="20108919" w:rsidR="0051170A" w:rsidRPr="00767926" w:rsidRDefault="008B4518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7" w:type="dxa"/>
            <w:vAlign w:val="center"/>
          </w:tcPr>
          <w:p w14:paraId="263DCAC6" w14:textId="356838E8" w:rsidR="0051170A" w:rsidRPr="00767926" w:rsidRDefault="008B4518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2B98E526" w14:textId="7A5BF84A" w:rsidR="0051170A" w:rsidRPr="00767926" w:rsidRDefault="008B4518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7" w:type="dxa"/>
            <w:vAlign w:val="center"/>
          </w:tcPr>
          <w:p w14:paraId="239BA6C4" w14:textId="3551312F" w:rsidR="0051170A" w:rsidRPr="00767926" w:rsidRDefault="008B4518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7926" w:rsidRPr="00767926" w14:paraId="3C46990B" w14:textId="77777777" w:rsidTr="00767926">
        <w:trPr>
          <w:jc w:val="center"/>
        </w:trPr>
        <w:tc>
          <w:tcPr>
            <w:tcW w:w="563" w:type="dxa"/>
            <w:vAlign w:val="center"/>
          </w:tcPr>
          <w:p w14:paraId="09FDA398" w14:textId="6469F0DB" w:rsidR="0051170A" w:rsidRPr="00767926" w:rsidRDefault="0051170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7" w:type="dxa"/>
            <w:vAlign w:val="center"/>
          </w:tcPr>
          <w:p w14:paraId="6279BAFC" w14:textId="46DBEE5E" w:rsidR="0051170A" w:rsidRPr="00767926" w:rsidRDefault="00EF68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Thuế và thực hiện pháp luật về thuế </w:t>
            </w:r>
          </w:p>
        </w:tc>
        <w:tc>
          <w:tcPr>
            <w:tcW w:w="4111" w:type="dxa"/>
            <w:vAlign w:val="center"/>
          </w:tcPr>
          <w:p w14:paraId="23B4F149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Gọi tên một số loại thuế.</w:t>
            </w:r>
          </w:p>
          <w:p w14:paraId="475E5DAF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Giải thích vì sao nhà nước phải thu thuế.</w:t>
            </w:r>
          </w:p>
          <w:p w14:paraId="73073B4C" w14:textId="5F536206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Quyền, nghĩa vụ cơ bản của công dân trong thực hiện pháp luật về thuế.</w:t>
            </w:r>
          </w:p>
        </w:tc>
        <w:tc>
          <w:tcPr>
            <w:tcW w:w="4111" w:type="dxa"/>
            <w:vAlign w:val="center"/>
          </w:tcPr>
          <w:p w14:paraId="4C6B2B0D" w14:textId="77777777" w:rsidR="0051170A" w:rsidRPr="00767926" w:rsidRDefault="006424AC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7831C7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tên một số loại thuế.</w:t>
            </w:r>
          </w:p>
          <w:p w14:paraId="65ED1667" w14:textId="77777777" w:rsidR="007831C7" w:rsidRPr="00767926" w:rsidRDefault="007831C7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vì sao nhà nước phải thu thuế.</w:t>
            </w:r>
          </w:p>
          <w:p w14:paraId="777AC612" w14:textId="7095DC7D" w:rsidR="007831C7" w:rsidRPr="00767926" w:rsidRDefault="006665E3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="00460201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quyền, nghĩa vụ công dân </w:t>
            </w:r>
            <w:r w:rsidR="00202ECC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trong thực hiện pháp luật về thuế.</w:t>
            </w:r>
          </w:p>
        </w:tc>
        <w:tc>
          <w:tcPr>
            <w:tcW w:w="956" w:type="dxa"/>
            <w:vAlign w:val="center"/>
          </w:tcPr>
          <w:p w14:paraId="3C0D9D4C" w14:textId="1C7FF6D1" w:rsidR="0051170A" w:rsidRPr="00767926" w:rsidRDefault="007E6579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715830B7" w14:textId="742C60ED" w:rsidR="0051170A" w:rsidRPr="00767926" w:rsidRDefault="007E6579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5F51E0F4" w14:textId="658F5C5B" w:rsidR="0051170A" w:rsidRPr="00767926" w:rsidRDefault="007E6579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632FCFDF" w14:textId="47D6FD6E" w:rsidR="0051170A" w:rsidRPr="00767926" w:rsidRDefault="007E6579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7926" w:rsidRPr="00767926" w14:paraId="654959A9" w14:textId="77777777" w:rsidTr="00767926">
        <w:trPr>
          <w:jc w:val="center"/>
        </w:trPr>
        <w:tc>
          <w:tcPr>
            <w:tcW w:w="563" w:type="dxa"/>
            <w:vAlign w:val="center"/>
          </w:tcPr>
          <w:p w14:paraId="2D3E1E4A" w14:textId="06835308" w:rsidR="0051170A" w:rsidRPr="00767926" w:rsidRDefault="0051170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7" w:type="dxa"/>
            <w:vAlign w:val="center"/>
          </w:tcPr>
          <w:p w14:paraId="431CBA2D" w14:textId="2A3F4B5E" w:rsidR="0051170A" w:rsidRPr="00767926" w:rsidRDefault="005117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Sản xuất kinh doanh và mô hình sản xuất kinh doanh </w:t>
            </w:r>
          </w:p>
        </w:tc>
        <w:tc>
          <w:tcPr>
            <w:tcW w:w="4111" w:type="dxa"/>
            <w:vAlign w:val="center"/>
          </w:tcPr>
          <w:p w14:paraId="64B83C3C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Vai trò sản xuất kinh doanh.</w:t>
            </w:r>
          </w:p>
          <w:p w14:paraId="5F8F3DAA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Nhận biết một số mô hình sản xuất kinh doanh và đặc điểm của nó.</w:t>
            </w:r>
          </w:p>
          <w:p w14:paraId="401F1A27" w14:textId="0B0C15F5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Lựa chọn mô hình kinh tế phù hợp với bản thân trong tương lai.</w:t>
            </w:r>
          </w:p>
        </w:tc>
        <w:tc>
          <w:tcPr>
            <w:tcW w:w="4111" w:type="dxa"/>
            <w:vAlign w:val="center"/>
          </w:tcPr>
          <w:p w14:paraId="58446C7F" w14:textId="77777777" w:rsidR="0051170A" w:rsidRPr="00767926" w:rsidRDefault="000A3E25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vai trò sản xuất kinh doanh.</w:t>
            </w:r>
          </w:p>
          <w:p w14:paraId="53F186FF" w14:textId="1950A72B" w:rsidR="000A3E25" w:rsidRPr="00767926" w:rsidRDefault="00012C9B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một</w:t>
            </w:r>
            <w:r w:rsidR="008C709E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số mô hình sản xuất kinh doanh, đặc điểm của nó.</w:t>
            </w:r>
          </w:p>
          <w:p w14:paraId="043B20CA" w14:textId="296F1B87" w:rsidR="008C709E" w:rsidRPr="00767926" w:rsidRDefault="00FF75D0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dụng: </w:t>
            </w:r>
            <w:r w:rsidR="007D78D5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Lựa chọn mô hình kinh tế phù hợp với bản thân.</w:t>
            </w:r>
          </w:p>
        </w:tc>
        <w:tc>
          <w:tcPr>
            <w:tcW w:w="956" w:type="dxa"/>
            <w:vAlign w:val="center"/>
          </w:tcPr>
          <w:p w14:paraId="6B6597F5" w14:textId="345B3197" w:rsidR="0051170A" w:rsidRPr="00767926" w:rsidRDefault="00510AF5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7" w:type="dxa"/>
            <w:vAlign w:val="center"/>
          </w:tcPr>
          <w:p w14:paraId="33838326" w14:textId="298A4200" w:rsidR="0051170A" w:rsidRPr="00767926" w:rsidRDefault="00510AF5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574B0712" w14:textId="3812D32A" w:rsidR="0051170A" w:rsidRPr="00767926" w:rsidRDefault="00510AF5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7" w:type="dxa"/>
            <w:vAlign w:val="center"/>
          </w:tcPr>
          <w:p w14:paraId="745B1534" w14:textId="79CDD2BB" w:rsidR="0051170A" w:rsidRPr="00767926" w:rsidRDefault="00E500C0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7926" w:rsidRPr="00767926" w14:paraId="0895C507" w14:textId="77777777" w:rsidTr="00767926">
        <w:trPr>
          <w:jc w:val="center"/>
        </w:trPr>
        <w:tc>
          <w:tcPr>
            <w:tcW w:w="563" w:type="dxa"/>
            <w:vAlign w:val="center"/>
          </w:tcPr>
          <w:p w14:paraId="6D54DC3E" w14:textId="61EE1A42" w:rsidR="0051170A" w:rsidRPr="00767926" w:rsidRDefault="0051170A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7" w:type="dxa"/>
            <w:vAlign w:val="center"/>
          </w:tcPr>
          <w:p w14:paraId="6B9225F1" w14:textId="206AE9B7" w:rsidR="0051170A" w:rsidRPr="00767926" w:rsidRDefault="0051170A" w:rsidP="007679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 xml:space="preserve">Tín dụng và vai trò của tín dụng </w:t>
            </w:r>
          </w:p>
        </w:tc>
        <w:tc>
          <w:tcPr>
            <w:tcW w:w="4111" w:type="dxa"/>
            <w:vAlign w:val="center"/>
          </w:tcPr>
          <w:p w14:paraId="7790AA4D" w14:textId="77777777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Khái niệm, đặc điểm, vai trò của tín dụng.</w:t>
            </w:r>
          </w:p>
          <w:p w14:paraId="60C66C49" w14:textId="29DE0780" w:rsidR="0051170A" w:rsidRPr="00767926" w:rsidRDefault="0051170A" w:rsidP="0076792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bCs/>
                <w:sz w:val="26"/>
                <w:szCs w:val="26"/>
              </w:rPr>
              <w:t>Nhận biết được sự chênh lệch giữa chi phí sử dụng tiền mặt và mua tín dụng.</w:t>
            </w:r>
          </w:p>
        </w:tc>
        <w:tc>
          <w:tcPr>
            <w:tcW w:w="4111" w:type="dxa"/>
            <w:vAlign w:val="center"/>
          </w:tcPr>
          <w:p w14:paraId="54294723" w14:textId="77777777" w:rsidR="0051170A" w:rsidRPr="00767926" w:rsidRDefault="007D78D5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="006C59BB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khái niệm, đặc điểm,vai trò của tín dụng.</w:t>
            </w:r>
          </w:p>
          <w:p w14:paraId="37350F5A" w14:textId="5324AABC" w:rsidR="006C59BB" w:rsidRPr="00767926" w:rsidRDefault="006C59BB" w:rsidP="0076792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67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0A7FB9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sự chênh lệch giữa chi phí sử dụng tiền mặt </w:t>
            </w:r>
            <w:r w:rsidR="00446E0A" w:rsidRPr="0076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và mua tín dụng.</w:t>
            </w:r>
          </w:p>
        </w:tc>
        <w:tc>
          <w:tcPr>
            <w:tcW w:w="956" w:type="dxa"/>
            <w:vAlign w:val="center"/>
          </w:tcPr>
          <w:p w14:paraId="099AB994" w14:textId="257E3F74" w:rsidR="0051170A" w:rsidRPr="00767926" w:rsidRDefault="0045749E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7" w:type="dxa"/>
            <w:vAlign w:val="center"/>
          </w:tcPr>
          <w:p w14:paraId="0FCE19FE" w14:textId="7F8EA95C" w:rsidR="0051170A" w:rsidRPr="00767926" w:rsidRDefault="00510AF5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7" w:type="dxa"/>
            <w:vAlign w:val="center"/>
          </w:tcPr>
          <w:p w14:paraId="70C7D3BA" w14:textId="1F041B10" w:rsidR="0051170A" w:rsidRPr="00767926" w:rsidRDefault="00510AF5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7" w:type="dxa"/>
            <w:vAlign w:val="center"/>
          </w:tcPr>
          <w:p w14:paraId="3D127816" w14:textId="7B8EE7AF" w:rsidR="0051170A" w:rsidRPr="00767926" w:rsidRDefault="00510AF5" w:rsidP="007679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9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5435"/>
        <w:gridCol w:w="3192"/>
      </w:tblGrid>
      <w:tr w:rsidR="009C136A" w:rsidRPr="009C136A" w14:paraId="112BB440" w14:textId="77777777" w:rsidTr="009C136A">
        <w:trPr>
          <w:jc w:val="center"/>
        </w:trPr>
        <w:tc>
          <w:tcPr>
            <w:tcW w:w="3224" w:type="dxa"/>
            <w:shd w:val="clear" w:color="auto" w:fill="auto"/>
          </w:tcPr>
          <w:p w14:paraId="7D22573B" w14:textId="77777777" w:rsidR="009C136A" w:rsidRDefault="009C136A" w:rsidP="009C136A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14:paraId="054371F9" w14:textId="77777777" w:rsidR="009C136A" w:rsidRPr="009C136A" w:rsidRDefault="009C136A" w:rsidP="009C136A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Duyệt của Ban Giám hiệu</w:t>
            </w:r>
          </w:p>
        </w:tc>
        <w:tc>
          <w:tcPr>
            <w:tcW w:w="5435" w:type="dxa"/>
            <w:shd w:val="clear" w:color="auto" w:fill="auto"/>
          </w:tcPr>
          <w:p w14:paraId="0778132F" w14:textId="77777777" w:rsidR="009C136A" w:rsidRPr="009C136A" w:rsidRDefault="009C136A" w:rsidP="009C136A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14:paraId="2484AE9E" w14:textId="77777777" w:rsidR="009C136A" w:rsidRPr="009C136A" w:rsidRDefault="009C136A" w:rsidP="009C136A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</w:tc>
      </w:tr>
      <w:tr w:rsidR="009C136A" w:rsidRPr="00ED4DFC" w14:paraId="0ABD63DA" w14:textId="77777777" w:rsidTr="009C136A">
        <w:trPr>
          <w:jc w:val="center"/>
        </w:trPr>
        <w:tc>
          <w:tcPr>
            <w:tcW w:w="3224" w:type="dxa"/>
            <w:shd w:val="clear" w:color="auto" w:fill="auto"/>
          </w:tcPr>
          <w:p w14:paraId="54AEAE5A" w14:textId="77777777" w:rsidR="009C136A" w:rsidRPr="009C136A" w:rsidRDefault="009C136A" w:rsidP="009C136A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vi-VN"/>
              </w:rPr>
              <w:t>Hiệu phó chuyên môn</w:t>
            </w:r>
          </w:p>
          <w:p w14:paraId="4C6387E3" w14:textId="77777777" w:rsidR="009C136A" w:rsidRPr="009C136A" w:rsidRDefault="009C136A" w:rsidP="009C13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160FD76" w14:textId="6BB2305D" w:rsidR="009C136A" w:rsidRPr="009C136A" w:rsidRDefault="00ED4DFC" w:rsidP="009C13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0E5995B5" w14:textId="77777777" w:rsidR="009C136A" w:rsidRPr="009C136A" w:rsidRDefault="009C136A" w:rsidP="009C13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DD100AC" w14:textId="77777777" w:rsidR="009C136A" w:rsidRPr="009C136A" w:rsidRDefault="009C136A" w:rsidP="009C136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36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5435" w:type="dxa"/>
            <w:shd w:val="clear" w:color="auto" w:fill="auto"/>
          </w:tcPr>
          <w:p w14:paraId="761377A2" w14:textId="77777777" w:rsidR="009C136A" w:rsidRPr="009C136A" w:rsidRDefault="009C136A" w:rsidP="009C136A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</w:tc>
        <w:tc>
          <w:tcPr>
            <w:tcW w:w="3192" w:type="dxa"/>
            <w:shd w:val="clear" w:color="auto" w:fill="auto"/>
          </w:tcPr>
          <w:p w14:paraId="63E1880C" w14:textId="77777777" w:rsidR="009C136A" w:rsidRPr="009C136A" w:rsidRDefault="009C136A" w:rsidP="009C136A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ED4DFC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Nhóm trưởng</w:t>
            </w: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 xml:space="preserve"> chuyên môn</w:t>
            </w:r>
          </w:p>
          <w:p w14:paraId="035DF6FE" w14:textId="77777777" w:rsidR="009C136A" w:rsidRDefault="009C136A" w:rsidP="009C136A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14:paraId="2C0C9574" w14:textId="2DF6610A" w:rsidR="009C136A" w:rsidRDefault="00ED4DFC" w:rsidP="009C136A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79CE5F13" w14:textId="77777777" w:rsidR="009C136A" w:rsidRPr="009C136A" w:rsidRDefault="009C136A" w:rsidP="009C136A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14:paraId="46D92FFC" w14:textId="77777777" w:rsidR="009C136A" w:rsidRPr="009C136A" w:rsidRDefault="009C136A" w:rsidP="009C136A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</w:p>
          <w:p w14:paraId="1512BBDA" w14:textId="77777777" w:rsidR="009C136A" w:rsidRPr="009C136A" w:rsidRDefault="009C136A" w:rsidP="009C136A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</w:pPr>
            <w:r w:rsidRPr="009C136A">
              <w:rPr>
                <w:rFonts w:ascii="Times New Roman" w:eastAsia="Yu Mincho" w:hAnsi="Times New Roman" w:cs="Times New Roman"/>
                <w:b/>
                <w:szCs w:val="26"/>
                <w:lang w:val="pt-BR"/>
              </w:rPr>
              <w:t>Nguyễn Thùy Dương</w:t>
            </w:r>
          </w:p>
        </w:tc>
      </w:tr>
    </w:tbl>
    <w:p w14:paraId="1EAC6AE1" w14:textId="77777777" w:rsidR="009C136A" w:rsidRPr="00B277C1" w:rsidRDefault="009C136A" w:rsidP="009C136A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14:paraId="578CF48E" w14:textId="77777777" w:rsidR="009C136A" w:rsidRPr="00B277C1" w:rsidRDefault="009C136A" w:rsidP="009C136A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14:paraId="558EDBFA" w14:textId="77777777" w:rsidR="009C136A" w:rsidRPr="00B277C1" w:rsidRDefault="009C136A" w:rsidP="009C136A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14:paraId="78243AC2" w14:textId="528F91C1" w:rsidR="00FE6D66" w:rsidRDefault="009C136A" w:rsidP="009C136A">
      <w:pPr>
        <w:pStyle w:val="ListParagraph"/>
        <w:spacing w:after="0" w:line="276" w:lineRule="auto"/>
        <w:ind w:left="360" w:firstLine="630"/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FE6D66" w:rsidSect="007679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539"/>
    <w:multiLevelType w:val="hybridMultilevel"/>
    <w:tmpl w:val="7F58D2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E60F6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182FD78">
      <w:start w:val="1"/>
      <w:numFmt w:val="bullet"/>
      <w:lvlText w:val="-"/>
      <w:lvlJc w:val="left"/>
      <w:pPr>
        <w:ind w:left="2340" w:hanging="360"/>
      </w:pPr>
      <w:rPr>
        <w:rFonts w:ascii="Times New Roman" w:eastAsia="Yu 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66"/>
    <w:rsid w:val="00000961"/>
    <w:rsid w:val="00012C9B"/>
    <w:rsid w:val="00014BEE"/>
    <w:rsid w:val="000321F6"/>
    <w:rsid w:val="000353BD"/>
    <w:rsid w:val="00041339"/>
    <w:rsid w:val="000470F9"/>
    <w:rsid w:val="0005359E"/>
    <w:rsid w:val="00056633"/>
    <w:rsid w:val="00061C81"/>
    <w:rsid w:val="0007317E"/>
    <w:rsid w:val="00083D20"/>
    <w:rsid w:val="0009077F"/>
    <w:rsid w:val="000A06A0"/>
    <w:rsid w:val="000A3E25"/>
    <w:rsid w:val="000A7FB9"/>
    <w:rsid w:val="000B0FAC"/>
    <w:rsid w:val="000F4E65"/>
    <w:rsid w:val="000F5E12"/>
    <w:rsid w:val="0013686C"/>
    <w:rsid w:val="00137627"/>
    <w:rsid w:val="00142659"/>
    <w:rsid w:val="00176E5C"/>
    <w:rsid w:val="0019543F"/>
    <w:rsid w:val="001C5087"/>
    <w:rsid w:val="00202ECC"/>
    <w:rsid w:val="00212032"/>
    <w:rsid w:val="00223005"/>
    <w:rsid w:val="002368EB"/>
    <w:rsid w:val="002418B8"/>
    <w:rsid w:val="00246AA3"/>
    <w:rsid w:val="00252BC5"/>
    <w:rsid w:val="0025421F"/>
    <w:rsid w:val="002548F9"/>
    <w:rsid w:val="002A3011"/>
    <w:rsid w:val="002A51AA"/>
    <w:rsid w:val="002B5A2A"/>
    <w:rsid w:val="002C035F"/>
    <w:rsid w:val="002E3F71"/>
    <w:rsid w:val="002F3E65"/>
    <w:rsid w:val="00312345"/>
    <w:rsid w:val="0031466F"/>
    <w:rsid w:val="003211E6"/>
    <w:rsid w:val="00335A55"/>
    <w:rsid w:val="003446DD"/>
    <w:rsid w:val="00367F15"/>
    <w:rsid w:val="00387BC1"/>
    <w:rsid w:val="003A11B5"/>
    <w:rsid w:val="003A1F1E"/>
    <w:rsid w:val="003A2FA0"/>
    <w:rsid w:val="003B5EF2"/>
    <w:rsid w:val="003B665B"/>
    <w:rsid w:val="003B75D9"/>
    <w:rsid w:val="003D1CE5"/>
    <w:rsid w:val="003D3630"/>
    <w:rsid w:val="003D5F49"/>
    <w:rsid w:val="003E5C0A"/>
    <w:rsid w:val="003F4C46"/>
    <w:rsid w:val="003F5585"/>
    <w:rsid w:val="00446E0A"/>
    <w:rsid w:val="0045043D"/>
    <w:rsid w:val="0045749E"/>
    <w:rsid w:val="00460201"/>
    <w:rsid w:val="0046319D"/>
    <w:rsid w:val="004716E1"/>
    <w:rsid w:val="00480A35"/>
    <w:rsid w:val="00493E41"/>
    <w:rsid w:val="004B4AFF"/>
    <w:rsid w:val="004C2445"/>
    <w:rsid w:val="004D18EC"/>
    <w:rsid w:val="004F2C7F"/>
    <w:rsid w:val="004F434F"/>
    <w:rsid w:val="00510AF5"/>
    <w:rsid w:val="0051170A"/>
    <w:rsid w:val="005201CF"/>
    <w:rsid w:val="00550953"/>
    <w:rsid w:val="00550F09"/>
    <w:rsid w:val="005533A6"/>
    <w:rsid w:val="00564C98"/>
    <w:rsid w:val="00571703"/>
    <w:rsid w:val="005916E1"/>
    <w:rsid w:val="00593AF9"/>
    <w:rsid w:val="005C434B"/>
    <w:rsid w:val="005D6114"/>
    <w:rsid w:val="005E2E34"/>
    <w:rsid w:val="006038B5"/>
    <w:rsid w:val="0060788A"/>
    <w:rsid w:val="006222AA"/>
    <w:rsid w:val="006424AC"/>
    <w:rsid w:val="0066023D"/>
    <w:rsid w:val="006665E3"/>
    <w:rsid w:val="00684204"/>
    <w:rsid w:val="00685008"/>
    <w:rsid w:val="00697864"/>
    <w:rsid w:val="006C59BB"/>
    <w:rsid w:val="006D177F"/>
    <w:rsid w:val="0070240B"/>
    <w:rsid w:val="0071225F"/>
    <w:rsid w:val="00725333"/>
    <w:rsid w:val="0072587A"/>
    <w:rsid w:val="00734820"/>
    <w:rsid w:val="0074375A"/>
    <w:rsid w:val="00755CBF"/>
    <w:rsid w:val="0076781C"/>
    <w:rsid w:val="00767926"/>
    <w:rsid w:val="007831C7"/>
    <w:rsid w:val="00783655"/>
    <w:rsid w:val="007853D2"/>
    <w:rsid w:val="007A0EFB"/>
    <w:rsid w:val="007D4D56"/>
    <w:rsid w:val="007D78D5"/>
    <w:rsid w:val="007E6579"/>
    <w:rsid w:val="007F35A1"/>
    <w:rsid w:val="0080595E"/>
    <w:rsid w:val="00812E78"/>
    <w:rsid w:val="00814402"/>
    <w:rsid w:val="008427C3"/>
    <w:rsid w:val="008447E6"/>
    <w:rsid w:val="00882AE8"/>
    <w:rsid w:val="008851E0"/>
    <w:rsid w:val="00895EE6"/>
    <w:rsid w:val="008A640A"/>
    <w:rsid w:val="008B4518"/>
    <w:rsid w:val="008C709E"/>
    <w:rsid w:val="008F6F93"/>
    <w:rsid w:val="00930937"/>
    <w:rsid w:val="00932012"/>
    <w:rsid w:val="00932A0E"/>
    <w:rsid w:val="00953553"/>
    <w:rsid w:val="00956B17"/>
    <w:rsid w:val="009871AC"/>
    <w:rsid w:val="009A00DE"/>
    <w:rsid w:val="009A10C8"/>
    <w:rsid w:val="009A5A9E"/>
    <w:rsid w:val="009B2590"/>
    <w:rsid w:val="009C136A"/>
    <w:rsid w:val="009D20FB"/>
    <w:rsid w:val="009D2229"/>
    <w:rsid w:val="009E5EDE"/>
    <w:rsid w:val="009E7160"/>
    <w:rsid w:val="009F3ABA"/>
    <w:rsid w:val="00A00CE0"/>
    <w:rsid w:val="00A03867"/>
    <w:rsid w:val="00A3072E"/>
    <w:rsid w:val="00A422F8"/>
    <w:rsid w:val="00A5218C"/>
    <w:rsid w:val="00A660F2"/>
    <w:rsid w:val="00AB6E4F"/>
    <w:rsid w:val="00AE255B"/>
    <w:rsid w:val="00AF04B1"/>
    <w:rsid w:val="00AF1FB8"/>
    <w:rsid w:val="00B35376"/>
    <w:rsid w:val="00B35D4E"/>
    <w:rsid w:val="00B4440B"/>
    <w:rsid w:val="00B46FB2"/>
    <w:rsid w:val="00B54CBE"/>
    <w:rsid w:val="00B60343"/>
    <w:rsid w:val="00B639A3"/>
    <w:rsid w:val="00B655A3"/>
    <w:rsid w:val="00B87802"/>
    <w:rsid w:val="00B93351"/>
    <w:rsid w:val="00BA00BC"/>
    <w:rsid w:val="00BA287A"/>
    <w:rsid w:val="00BD31C4"/>
    <w:rsid w:val="00BD4AEC"/>
    <w:rsid w:val="00BD7F08"/>
    <w:rsid w:val="00BF24CA"/>
    <w:rsid w:val="00C10813"/>
    <w:rsid w:val="00C13BB5"/>
    <w:rsid w:val="00C6190A"/>
    <w:rsid w:val="00C657CA"/>
    <w:rsid w:val="00C73EA1"/>
    <w:rsid w:val="00C91855"/>
    <w:rsid w:val="00C9336C"/>
    <w:rsid w:val="00CB08FE"/>
    <w:rsid w:val="00CE5931"/>
    <w:rsid w:val="00CE5EA1"/>
    <w:rsid w:val="00CF38EB"/>
    <w:rsid w:val="00D04871"/>
    <w:rsid w:val="00D22B17"/>
    <w:rsid w:val="00D2484A"/>
    <w:rsid w:val="00D45588"/>
    <w:rsid w:val="00D47B99"/>
    <w:rsid w:val="00D57D1C"/>
    <w:rsid w:val="00D61F9D"/>
    <w:rsid w:val="00D65952"/>
    <w:rsid w:val="00D70A4B"/>
    <w:rsid w:val="00D90AC6"/>
    <w:rsid w:val="00DA04CB"/>
    <w:rsid w:val="00DB58A8"/>
    <w:rsid w:val="00DC141B"/>
    <w:rsid w:val="00DE5721"/>
    <w:rsid w:val="00DE58E0"/>
    <w:rsid w:val="00DE7B3C"/>
    <w:rsid w:val="00E02A6C"/>
    <w:rsid w:val="00E062C6"/>
    <w:rsid w:val="00E34BED"/>
    <w:rsid w:val="00E500C0"/>
    <w:rsid w:val="00E556C8"/>
    <w:rsid w:val="00E700D9"/>
    <w:rsid w:val="00E81494"/>
    <w:rsid w:val="00E94E81"/>
    <w:rsid w:val="00E96014"/>
    <w:rsid w:val="00EA7882"/>
    <w:rsid w:val="00ED0EA4"/>
    <w:rsid w:val="00ED4DFC"/>
    <w:rsid w:val="00ED52A1"/>
    <w:rsid w:val="00ED62A4"/>
    <w:rsid w:val="00EE7F3A"/>
    <w:rsid w:val="00EF680A"/>
    <w:rsid w:val="00F1215B"/>
    <w:rsid w:val="00F13E3E"/>
    <w:rsid w:val="00F2590D"/>
    <w:rsid w:val="00F322EB"/>
    <w:rsid w:val="00F558A3"/>
    <w:rsid w:val="00F7354F"/>
    <w:rsid w:val="00F970EA"/>
    <w:rsid w:val="00FA0A4A"/>
    <w:rsid w:val="00FA3E94"/>
    <w:rsid w:val="00FB538F"/>
    <w:rsid w:val="00FC0D6D"/>
    <w:rsid w:val="00FC6597"/>
    <w:rsid w:val="00FD59DF"/>
    <w:rsid w:val="00FE6D66"/>
    <w:rsid w:val="00FE74B2"/>
    <w:rsid w:val="00FF115F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B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6E1"/>
    <w:pPr>
      <w:ind w:left="720"/>
      <w:contextualSpacing/>
    </w:pPr>
    <w:rPr>
      <w:rFonts w:ascii="Calibri" w:eastAsia="Yu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6E1"/>
    <w:pPr>
      <w:ind w:left="720"/>
      <w:contextualSpacing/>
    </w:pPr>
    <w:rPr>
      <w:rFonts w:ascii="Calibri" w:eastAsia="Yu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cp:lastPrinted>2022-11-28T03:20:00Z</cp:lastPrinted>
  <dcterms:created xsi:type="dcterms:W3CDTF">2022-11-22T04:20:00Z</dcterms:created>
  <dcterms:modified xsi:type="dcterms:W3CDTF">2022-12-02T08:10:00Z</dcterms:modified>
</cp:coreProperties>
</file>